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0E5BED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039F970F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1C4E8F">
        <w:t>November 4th</w:t>
      </w:r>
      <w:r w:rsidR="00640135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7C7AF870" w:rsidR="007E167D" w:rsidRDefault="0085365A">
      <w:r>
        <w:t>Meeting was called to order at</w:t>
      </w:r>
      <w:r w:rsidR="006B3FB3">
        <w:t xml:space="preserve"> 9:0</w:t>
      </w:r>
      <w:r w:rsidR="001C4E8F">
        <w:t>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7CD5F06F" w:rsidR="007E167D" w:rsidRDefault="007E167D">
      <w:r>
        <w:t>In attendance: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1C4E8F">
        <w:t xml:space="preserve">Rob Perry (Treasurer), Jill Jaco (D1 Chair), </w:t>
      </w:r>
      <w:r w:rsidR="00CA6C5F">
        <w:t>Bethany E</w:t>
      </w:r>
      <w:proofErr w:type="spellStart"/>
      <w:r w:rsidR="00CA6C5F">
        <w:t>xtine</w:t>
      </w:r>
      <w:proofErr w:type="spellEnd"/>
      <w:r w:rsidR="00CA6C5F">
        <w:t xml:space="preserve"> (D2 Chair),</w:t>
      </w:r>
      <w:r w:rsidR="00FE77F6">
        <w:t xml:space="preserve"> Dale Gillespie (D3 Chair),</w:t>
      </w:r>
      <w:r w:rsidR="001C4E8F">
        <w:t xml:space="preserve"> </w:t>
      </w:r>
      <w:r w:rsidR="00B15B41">
        <w:t>Christian Varney</w:t>
      </w:r>
      <w:r w:rsidR="00FE77F6">
        <w:t xml:space="preserve"> (D4</w:t>
      </w:r>
      <w:r w:rsidR="001C4E8F">
        <w:t xml:space="preserve"> Chair</w:t>
      </w:r>
      <w:r w:rsidR="00FE77F6">
        <w:t>),</w:t>
      </w:r>
      <w:r w:rsidR="00897A93">
        <w:t xml:space="preserve"> Don Stacy (D5 Chair),</w:t>
      </w:r>
      <w:r w:rsidR="00FE77F6">
        <w:t xml:space="preserve"> Charles Altendorf (D6 Chair)</w:t>
      </w:r>
      <w:r w:rsidR="00A00BCB">
        <w:t>, Mark Gailey (At-Large)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2949097A" w:rsidR="00DA4B77" w:rsidRPr="00072E78" w:rsidRDefault="001C4E8F" w:rsidP="00557CD0">
      <w:pPr>
        <w:tabs>
          <w:tab w:val="left" w:pos="5676"/>
        </w:tabs>
        <w:rPr>
          <w:b/>
          <w:bCs/>
        </w:rPr>
      </w:pPr>
      <w:r>
        <w:t>CA</w:t>
      </w:r>
      <w:r w:rsidR="006B3FB3">
        <w:t xml:space="preserve">: Motioned. </w:t>
      </w:r>
      <w:r>
        <w:t>RP</w:t>
      </w:r>
      <w:r w:rsidR="006B3FB3">
        <w:t>: Seconded.  @ 9:0</w:t>
      </w:r>
      <w:r>
        <w:t>6</w:t>
      </w:r>
      <w:r w:rsidR="006B3FB3">
        <w:t xml:space="preserve"> pm.</w:t>
      </w:r>
    </w:p>
    <w:p w14:paraId="2347D370" w14:textId="77777777" w:rsidR="00DA4B77" w:rsidRDefault="00DA4B77"/>
    <w:p w14:paraId="0AEFD2E5" w14:textId="384DCBCF" w:rsidR="006B3FB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</w:p>
    <w:p w14:paraId="1B909799" w14:textId="0EF776CC" w:rsidR="001C4E8F" w:rsidRDefault="001C4E8F" w:rsidP="004E29E4"/>
    <w:p w14:paraId="469538A4" w14:textId="17169608" w:rsidR="00F7356B" w:rsidRDefault="00F7356B" w:rsidP="004E29E4">
      <w:r>
        <w:t>Checking $12,886.56</w:t>
      </w:r>
    </w:p>
    <w:p w14:paraId="588672EB" w14:textId="2160EE95" w:rsidR="00F7356B" w:rsidRDefault="00F7356B" w:rsidP="004E29E4">
      <w:r>
        <w:t>Stripe $44.11</w:t>
      </w:r>
    </w:p>
    <w:p w14:paraId="1EAD9B5B" w14:textId="5DEBA9E5" w:rsidR="00F7356B" w:rsidRDefault="00F7356B" w:rsidP="004E29E4">
      <w:r>
        <w:t>Cash $194.00</w:t>
      </w:r>
    </w:p>
    <w:p w14:paraId="34E19F3E" w14:textId="4EA6DA53" w:rsidR="00F7356B" w:rsidRDefault="00F7356B" w:rsidP="004E29E4"/>
    <w:p w14:paraId="486726D1" w14:textId="17CFD595" w:rsidR="00F7356B" w:rsidRDefault="00F7356B" w:rsidP="004E29E4">
      <w:r>
        <w:t>Disbursement (6/7) $738.99</w:t>
      </w:r>
    </w:p>
    <w:p w14:paraId="1C7BAF7C" w14:textId="7402F110" w:rsidR="00F7356B" w:rsidRDefault="00F7356B" w:rsidP="004E29E4">
      <w:r>
        <w:t>Disbursement (10/6) County (</w:t>
      </w:r>
      <w:proofErr w:type="spellStart"/>
      <w:r>
        <w:t>est</w:t>
      </w:r>
      <w:proofErr w:type="spellEnd"/>
      <w:r>
        <w:t>) $334.72</w:t>
      </w:r>
    </w:p>
    <w:p w14:paraId="243AEECB" w14:textId="763D2517" w:rsidR="00F7356B" w:rsidRDefault="00F7356B" w:rsidP="004E29E4">
      <w:r>
        <w:t>District (</w:t>
      </w:r>
      <w:proofErr w:type="spellStart"/>
      <w:r>
        <w:t>est</w:t>
      </w:r>
      <w:proofErr w:type="spellEnd"/>
      <w:r>
        <w:t>) $1781.15</w:t>
      </w:r>
    </w:p>
    <w:p w14:paraId="22C4E210" w14:textId="2FE6EC7F" w:rsidR="00F7356B" w:rsidRDefault="00F7356B" w:rsidP="004E29E4">
      <w:r>
        <w:t>Total (</w:t>
      </w:r>
      <w:proofErr w:type="spellStart"/>
      <w:r>
        <w:t>est</w:t>
      </w:r>
      <w:proofErr w:type="spellEnd"/>
      <w:r>
        <w:t>) $2854.86</w:t>
      </w:r>
    </w:p>
    <w:p w14:paraId="490B9D60" w14:textId="5DA15286" w:rsidR="00F7356B" w:rsidRDefault="00F7356B" w:rsidP="004E29E4"/>
    <w:p w14:paraId="10E7D90A" w14:textId="5834987E" w:rsidR="00F7356B" w:rsidRDefault="00F7356B" w:rsidP="004E29E4">
      <w:r>
        <w:t xml:space="preserve">Things to do: </w:t>
      </w:r>
    </w:p>
    <w:p w14:paraId="74CB1075" w14:textId="46AE5570" w:rsidR="00F7356B" w:rsidRDefault="00F7356B" w:rsidP="004E29E4">
      <w:r>
        <w:t>Catch up expenses to Ken, Expenses to Randall</w:t>
      </w:r>
      <w:r w:rsidR="002E617D">
        <w:t>, Get Spike donation from Randall</w:t>
      </w:r>
    </w:p>
    <w:p w14:paraId="29107D3C" w14:textId="0C71763D" w:rsidR="002E617D" w:rsidRDefault="002E617D" w:rsidP="004E29E4">
      <w:r>
        <w:t>Prep disbursement for review at Dec. meeting</w:t>
      </w:r>
    </w:p>
    <w:p w14:paraId="77D1C585" w14:textId="35B9E3AC" w:rsidR="002E617D" w:rsidRDefault="002E617D" w:rsidP="004E29E4">
      <w:r>
        <w:t>Start on next KREF report</w:t>
      </w:r>
    </w:p>
    <w:p w14:paraId="375FFCE0" w14:textId="7874EA79" w:rsidR="002E617D" w:rsidRDefault="002E617D" w:rsidP="004E29E4"/>
    <w:p w14:paraId="385420A3" w14:textId="7015AFC5" w:rsidR="002E617D" w:rsidRDefault="002E617D" w:rsidP="004E29E4">
      <w:r>
        <w:t>Pt of Inquiry, JT: Is the $12k already minus the $2800?  RP: No</w:t>
      </w:r>
    </w:p>
    <w:p w14:paraId="70EAC9E6" w14:textId="77777777" w:rsidR="004C60D7" w:rsidRDefault="004C60D7" w:rsidP="004C1011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7AB16781" w14:textId="76817540" w:rsidR="006B3FB3" w:rsidRDefault="002E617D" w:rsidP="00AC3A1E">
      <w:r>
        <w:t>Meeting minutes from Sept. 2</w:t>
      </w:r>
      <w:r w:rsidRPr="002E617D">
        <w:rPr>
          <w:vertAlign w:val="superscript"/>
        </w:rPr>
        <w:t>nd</w:t>
      </w:r>
      <w:r>
        <w:t xml:space="preserve"> meeting submitted 10/23 via email, Google Drive, and lpky.org minutes page. </w:t>
      </w:r>
    </w:p>
    <w:p w14:paraId="5F7C0B30" w14:textId="004975B7" w:rsidR="002E617D" w:rsidRDefault="002E617D" w:rsidP="00AC3A1E">
      <w:r>
        <w:t>JT: move to accept.  CA: seconded.  @ 9:11 pm.</w:t>
      </w:r>
    </w:p>
    <w:p w14:paraId="34E832F4" w14:textId="77777777" w:rsidR="00F332AF" w:rsidRDefault="00F332AF" w:rsidP="00AC3A1E"/>
    <w:p w14:paraId="5B1BABC3" w14:textId="77777777" w:rsidR="002E617D" w:rsidRDefault="002E617D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8DBE8A9" w14:textId="77777777" w:rsidR="0010049F" w:rsidRDefault="0010049F"/>
    <w:p w14:paraId="1546B425" w14:textId="197CCB16" w:rsidR="00242B48" w:rsidRDefault="00A46F07" w:rsidP="00242B48">
      <w:r>
        <w:t>At-Large Reports:</w:t>
      </w:r>
    </w:p>
    <w:p w14:paraId="6387BA0C" w14:textId="77777777" w:rsidR="004C60D7" w:rsidRDefault="004C60D7" w:rsidP="00242B48"/>
    <w:p w14:paraId="6324AABE" w14:textId="73A53443" w:rsidR="00242B48" w:rsidRDefault="00A46F07" w:rsidP="00474D98">
      <w:pPr>
        <w:ind w:left="709"/>
      </w:pPr>
      <w:r>
        <w:t xml:space="preserve">Mark Gailey: </w:t>
      </w:r>
      <w:r w:rsidR="006B3FB3">
        <w:t>nothing to report.</w:t>
      </w:r>
    </w:p>
    <w:p w14:paraId="1B6D8EF4" w14:textId="77777777" w:rsidR="00912276" w:rsidRDefault="00912276"/>
    <w:p w14:paraId="11080D1A" w14:textId="4AF782A5" w:rsidR="00475CD6" w:rsidRDefault="00F460FC">
      <w:r>
        <w:t>District Chair Reports:</w:t>
      </w:r>
    </w:p>
    <w:p w14:paraId="145BE323" w14:textId="5D95F0C6" w:rsidR="00F332AF" w:rsidRDefault="00F332AF">
      <w:r>
        <w:tab/>
        <w:t>D1 Report, Jill Jaco: nothing new to report.</w:t>
      </w:r>
    </w:p>
    <w:p w14:paraId="5C42CE1E" w14:textId="2EEFD642" w:rsidR="00F332AF" w:rsidRDefault="00F332AF">
      <w:r>
        <w:tab/>
        <w:t xml:space="preserve">RD: Jeremy Rogers, candidate in Russellville in need of contact with District. </w:t>
      </w:r>
    </w:p>
    <w:p w14:paraId="7EDCA61E" w14:textId="77777777" w:rsidR="00A23737" w:rsidRDefault="00A23737"/>
    <w:p w14:paraId="569F58DF" w14:textId="0050123E" w:rsidR="008A599C" w:rsidRDefault="008A599C">
      <w:r>
        <w:tab/>
        <w:t xml:space="preserve">D2 Report, Bethany </w:t>
      </w:r>
      <w:proofErr w:type="spellStart"/>
      <w:r>
        <w:t>Extine</w:t>
      </w:r>
      <w:proofErr w:type="spellEnd"/>
      <w:r>
        <w:t>:</w:t>
      </w:r>
      <w:r w:rsidR="00D05D1E">
        <w:t xml:space="preserve"> </w:t>
      </w:r>
    </w:p>
    <w:p w14:paraId="5368613E" w14:textId="0172DEE5" w:rsidR="00F332AF" w:rsidRDefault="00F332AF" w:rsidP="00F332AF">
      <w:pPr>
        <w:pStyle w:val="ListParagraph"/>
        <w:numPr>
          <w:ilvl w:val="0"/>
          <w:numId w:val="6"/>
        </w:numPr>
      </w:pPr>
      <w:r>
        <w:t>Two organizing conventions: Meade Co. 10 am Saturday and Hart Co. @ 1:00 pm ET.</w:t>
      </w:r>
    </w:p>
    <w:p w14:paraId="2EDD96F6" w14:textId="39CC9B26" w:rsidR="00F332AF" w:rsidRDefault="00F332AF" w:rsidP="00F332AF">
      <w:pPr>
        <w:pStyle w:val="ListParagraph"/>
        <w:numPr>
          <w:ilvl w:val="0"/>
          <w:numId w:val="6"/>
        </w:numPr>
      </w:pPr>
      <w:r>
        <w:t>Six current county affiliates now</w:t>
      </w:r>
    </w:p>
    <w:p w14:paraId="665632D4" w14:textId="77777777" w:rsidR="00FE77F6" w:rsidRDefault="00FE77F6"/>
    <w:p w14:paraId="13E8DB24" w14:textId="0ADEA4D4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08FB16C2" w14:textId="5AB12BF0" w:rsidR="00791A08" w:rsidRDefault="00F332AF" w:rsidP="007F303C">
      <w:pPr>
        <w:pStyle w:val="ListParagraph"/>
        <w:numPr>
          <w:ilvl w:val="0"/>
          <w:numId w:val="6"/>
        </w:numPr>
      </w:pPr>
      <w:r>
        <w:t>Oct. 19</w:t>
      </w:r>
      <w:r w:rsidRPr="00F332AF">
        <w:rPr>
          <w:vertAlign w:val="superscript"/>
        </w:rPr>
        <w:t>th</w:t>
      </w:r>
      <w:r>
        <w:t xml:space="preserve"> meeting, guest Katie Moyer</w:t>
      </w:r>
    </w:p>
    <w:p w14:paraId="2E78B218" w14:textId="695CBC4C" w:rsidR="00791A08" w:rsidRDefault="00087FF3" w:rsidP="00087FF3">
      <w:pPr>
        <w:pStyle w:val="ListParagraph"/>
        <w:numPr>
          <w:ilvl w:val="0"/>
          <w:numId w:val="6"/>
        </w:numPr>
      </w:pPr>
      <w:proofErr w:type="spellStart"/>
      <w:r>
        <w:t>Excom</w:t>
      </w:r>
      <w:proofErr w:type="spellEnd"/>
      <w:r>
        <w:t xml:space="preserve"> meeting Tues. 11/6 at 6 pm, social following at 6:30 pm</w:t>
      </w:r>
    </w:p>
    <w:p w14:paraId="1165DD26" w14:textId="77777777" w:rsidR="00B52E42" w:rsidRDefault="00B52E42"/>
    <w:p w14:paraId="0BE1B15B" w14:textId="1770D0CB" w:rsidR="00A46F07" w:rsidRDefault="00B52E42" w:rsidP="00F460FC">
      <w:pPr>
        <w:ind w:left="709"/>
      </w:pPr>
      <w:r>
        <w:t xml:space="preserve">D4 Report, </w:t>
      </w:r>
      <w:r w:rsidR="00087FF3">
        <w:t>Christian Varney</w:t>
      </w:r>
      <w:r w:rsidR="00791A08">
        <w:t>:</w:t>
      </w:r>
    </w:p>
    <w:p w14:paraId="24012B6E" w14:textId="530A8432" w:rsidR="00E05E2F" w:rsidRDefault="00087FF3" w:rsidP="00087FF3">
      <w:pPr>
        <w:pStyle w:val="ListParagraph"/>
        <w:numPr>
          <w:ilvl w:val="0"/>
          <w:numId w:val="13"/>
        </w:numPr>
        <w:tabs>
          <w:tab w:val="left" w:pos="1128"/>
        </w:tabs>
      </w:pPr>
      <w:r>
        <w:t xml:space="preserve">James </w:t>
      </w:r>
      <w:proofErr w:type="spellStart"/>
      <w:r>
        <w:t>Connley</w:t>
      </w:r>
      <w:proofErr w:type="spellEnd"/>
      <w:r>
        <w:t xml:space="preserve"> running for constable in Mason Co.</w:t>
      </w:r>
    </w:p>
    <w:p w14:paraId="401A5C87" w14:textId="536467CC" w:rsidR="00087FF3" w:rsidRDefault="00087FF3" w:rsidP="00E05E2F">
      <w:pPr>
        <w:pStyle w:val="ListParagraph"/>
        <w:tabs>
          <w:tab w:val="left" w:pos="1128"/>
        </w:tabs>
        <w:ind w:left="1429"/>
      </w:pPr>
      <w:r>
        <w:t>JT: LPOH movie showing- about 30-35 people</w:t>
      </w:r>
    </w:p>
    <w:p w14:paraId="4DEED6CC" w14:textId="06ADAE15" w:rsidR="00087FF3" w:rsidRDefault="00087FF3" w:rsidP="00087FF3">
      <w:pPr>
        <w:pStyle w:val="ListParagraph"/>
        <w:numPr>
          <w:ilvl w:val="0"/>
          <w:numId w:val="13"/>
        </w:numPr>
        <w:tabs>
          <w:tab w:val="left" w:pos="1128"/>
        </w:tabs>
      </w:pPr>
      <w:r>
        <w:t>Oldham Co. affiliated- Andrew Roberts, Chair</w:t>
      </w:r>
    </w:p>
    <w:p w14:paraId="4FFC15C6" w14:textId="61CF1F69" w:rsidR="00087FF3" w:rsidRDefault="00087FF3" w:rsidP="00087FF3">
      <w:pPr>
        <w:pStyle w:val="ListParagraph"/>
        <w:numPr>
          <w:ilvl w:val="0"/>
          <w:numId w:val="13"/>
        </w:numPr>
        <w:tabs>
          <w:tab w:val="left" w:pos="1128"/>
        </w:tabs>
      </w:pPr>
      <w:r>
        <w:t>Henry Co. fundraiser Sat. 11/6</w:t>
      </w:r>
    </w:p>
    <w:p w14:paraId="61F4DB14" w14:textId="77777777" w:rsidR="00087FF3" w:rsidRDefault="00087FF3" w:rsidP="00087FF3">
      <w:pPr>
        <w:pStyle w:val="ListParagraph"/>
        <w:tabs>
          <w:tab w:val="left" w:pos="1128"/>
        </w:tabs>
        <w:ind w:left="1488"/>
      </w:pPr>
    </w:p>
    <w:p w14:paraId="0757EB58" w14:textId="054917DF" w:rsidR="00366AA5" w:rsidRDefault="00475CD6" w:rsidP="00640135">
      <w:pPr>
        <w:ind w:left="709"/>
      </w:pPr>
      <w:r>
        <w:t>D5 Report, Don Stacy:</w:t>
      </w:r>
    </w:p>
    <w:p w14:paraId="60258300" w14:textId="00BCF114" w:rsidR="00791A08" w:rsidRDefault="00791A08" w:rsidP="007F303C">
      <w:pPr>
        <w:pStyle w:val="ListParagraph"/>
        <w:numPr>
          <w:ilvl w:val="0"/>
          <w:numId w:val="5"/>
        </w:numPr>
      </w:pPr>
      <w:r>
        <w:t>Monthly meeting at Big Blue Smokehouse</w:t>
      </w:r>
      <w:r w:rsidR="00087FF3">
        <w:t>, last one was 10/22</w:t>
      </w:r>
    </w:p>
    <w:p w14:paraId="324C234F" w14:textId="1116F5D4" w:rsidR="00791A08" w:rsidRDefault="00087FF3" w:rsidP="007F303C">
      <w:pPr>
        <w:pStyle w:val="ListParagraph"/>
        <w:numPr>
          <w:ilvl w:val="0"/>
          <w:numId w:val="5"/>
        </w:numPr>
      </w:pPr>
      <w:r>
        <w:t>Float in Hazard Co. parade?</w:t>
      </w:r>
    </w:p>
    <w:p w14:paraId="38E17A2B" w14:textId="743382F4" w:rsidR="00087FF3" w:rsidRDefault="003E69F5" w:rsidP="007F303C">
      <w:pPr>
        <w:pStyle w:val="ListParagraph"/>
        <w:numPr>
          <w:ilvl w:val="0"/>
          <w:numId w:val="5"/>
        </w:numPr>
      </w:pPr>
      <w:r>
        <w:t xml:space="preserve">Gracie Newsome Wright- IT Director </w:t>
      </w:r>
    </w:p>
    <w:p w14:paraId="7733B808" w14:textId="5B23A259" w:rsidR="003E69F5" w:rsidRDefault="003E69F5" w:rsidP="007F303C">
      <w:pPr>
        <w:pStyle w:val="ListParagraph"/>
        <w:numPr>
          <w:ilvl w:val="0"/>
          <w:numId w:val="5"/>
        </w:numPr>
      </w:pPr>
      <w:r>
        <w:t>Discussing a meet at the Rotary Club</w:t>
      </w:r>
    </w:p>
    <w:p w14:paraId="01180827" w14:textId="6FC60027" w:rsidR="003E69F5" w:rsidRDefault="003E69F5" w:rsidP="007F303C">
      <w:pPr>
        <w:pStyle w:val="ListParagraph"/>
        <w:numPr>
          <w:ilvl w:val="0"/>
          <w:numId w:val="5"/>
        </w:numPr>
      </w:pPr>
      <w:r>
        <w:t>Next meeting 11/19</w:t>
      </w:r>
    </w:p>
    <w:p w14:paraId="1A00CD49" w14:textId="1F20899A" w:rsidR="003E69F5" w:rsidRDefault="003E69F5" w:rsidP="007F303C">
      <w:pPr>
        <w:pStyle w:val="ListParagraph"/>
        <w:numPr>
          <w:ilvl w:val="0"/>
          <w:numId w:val="5"/>
        </w:numPr>
      </w:pPr>
      <w:r>
        <w:t>Plan to start attending the monthly Hazard Co. Commission meetings</w:t>
      </w:r>
    </w:p>
    <w:p w14:paraId="2C5B186F" w14:textId="77777777" w:rsidR="00366AA5" w:rsidRDefault="00366AA5" w:rsidP="00366AA5">
      <w:pPr>
        <w:ind w:left="709"/>
      </w:pPr>
    </w:p>
    <w:p w14:paraId="5AD0B3C1" w14:textId="2F899311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19F2784A" w14:textId="436691CA" w:rsidR="005F2C15" w:rsidRDefault="00791A08" w:rsidP="00640135">
      <w:pPr>
        <w:pStyle w:val="ListParagraph"/>
        <w:numPr>
          <w:ilvl w:val="0"/>
          <w:numId w:val="7"/>
        </w:numPr>
      </w:pPr>
      <w:r>
        <w:t>Frankfort meeting this</w:t>
      </w:r>
      <w:r w:rsidR="003E69F5">
        <w:t xml:space="preserve"> evening.</w:t>
      </w:r>
    </w:p>
    <w:p w14:paraId="50F3C541" w14:textId="25832516" w:rsidR="003E69F5" w:rsidRDefault="003E69F5" w:rsidP="00640135">
      <w:pPr>
        <w:pStyle w:val="ListParagraph"/>
        <w:numPr>
          <w:ilvl w:val="0"/>
          <w:numId w:val="7"/>
        </w:numPr>
      </w:pPr>
      <w:r>
        <w:t>D6 &amp; Clark Co. conventions to be announced.</w:t>
      </w:r>
    </w:p>
    <w:p w14:paraId="33328B25" w14:textId="16E196D2" w:rsidR="003E69F5" w:rsidRDefault="003E69F5" w:rsidP="00640135">
      <w:pPr>
        <w:pStyle w:val="ListParagraph"/>
        <w:numPr>
          <w:ilvl w:val="0"/>
          <w:numId w:val="7"/>
        </w:numPr>
      </w:pPr>
      <w:r>
        <w:t>Chris Hall- Clark Co. Chair, IT with Joe Hunter.</w:t>
      </w:r>
    </w:p>
    <w:p w14:paraId="6763B288" w14:textId="25B53F5A" w:rsidR="003E69F5" w:rsidRDefault="003E69F5" w:rsidP="00640135">
      <w:pPr>
        <w:pStyle w:val="ListParagraph"/>
        <w:numPr>
          <w:ilvl w:val="0"/>
          <w:numId w:val="7"/>
        </w:numPr>
      </w:pPr>
      <w:r>
        <w:t>Montgomery Co in the works?</w:t>
      </w:r>
    </w:p>
    <w:p w14:paraId="29A142B2" w14:textId="77777777" w:rsidR="00640135" w:rsidRDefault="00640135" w:rsidP="00640135"/>
    <w:p w14:paraId="349C9F98" w14:textId="458438FE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5FDA425C" w14:textId="5AD5BE92" w:rsidR="0081260A" w:rsidRDefault="00603D79" w:rsidP="00603D79">
      <w:r>
        <w:t xml:space="preserve"> </w:t>
      </w:r>
    </w:p>
    <w:p w14:paraId="260F9EDA" w14:textId="7FD7CF89" w:rsidR="005F2D2E" w:rsidRDefault="005F2D2E" w:rsidP="005F2D2E">
      <w:pPr>
        <w:ind w:firstLine="709"/>
      </w:pPr>
      <w:r>
        <w:t>Director of Information Technology, Joe Hunter:</w:t>
      </w:r>
    </w:p>
    <w:p w14:paraId="55366849" w14:textId="30DA5A95" w:rsidR="003E69F5" w:rsidRDefault="003E69F5" w:rsidP="003E69F5">
      <w:pPr>
        <w:pStyle w:val="ListParagraph"/>
        <w:numPr>
          <w:ilvl w:val="0"/>
          <w:numId w:val="14"/>
        </w:numPr>
      </w:pPr>
      <w:r>
        <w:t xml:space="preserve">Current IT Directors by County: Chris Dillingham (D2), Chris Hall (D6), Gracie </w:t>
      </w:r>
      <w:r w:rsidR="00A422C6">
        <w:t>Newsome Wright (D5),</w:t>
      </w:r>
    </w:p>
    <w:p w14:paraId="43D1D7F3" w14:textId="794B5828" w:rsidR="00A422C6" w:rsidRDefault="00A422C6" w:rsidP="003E69F5">
      <w:pPr>
        <w:pStyle w:val="ListParagraph"/>
        <w:numPr>
          <w:ilvl w:val="0"/>
          <w:numId w:val="14"/>
        </w:numPr>
      </w:pPr>
      <w:r>
        <w:t>Members have been receiving email scams to their LPKY emails.  Be on the lookout, don’t click on anything suspicious, report to IT Director.</w:t>
      </w:r>
    </w:p>
    <w:p w14:paraId="5A81E01B" w14:textId="1126CAC9" w:rsidR="00A422C6" w:rsidRDefault="00A422C6" w:rsidP="003E69F5">
      <w:pPr>
        <w:pStyle w:val="ListParagraph"/>
        <w:numPr>
          <w:ilvl w:val="0"/>
          <w:numId w:val="14"/>
        </w:numPr>
      </w:pPr>
      <w:r>
        <w:t>Change over with site finished</w:t>
      </w:r>
    </w:p>
    <w:p w14:paraId="183E4E20" w14:textId="04FC0400" w:rsidR="00A422C6" w:rsidRDefault="00A422C6" w:rsidP="00A422C6">
      <w:pPr>
        <w:pStyle w:val="ListParagraph"/>
        <w:ind w:left="1429"/>
      </w:pPr>
    </w:p>
    <w:p w14:paraId="454B70D8" w14:textId="77777777" w:rsidR="003E69F5" w:rsidRDefault="003E69F5" w:rsidP="000A53AA">
      <w:pPr>
        <w:ind w:left="709"/>
      </w:pPr>
    </w:p>
    <w:p w14:paraId="4515F105" w14:textId="2DDFC2D6" w:rsidR="00A422C6" w:rsidRDefault="00A422C6" w:rsidP="00791A08">
      <w:pPr>
        <w:tabs>
          <w:tab w:val="left" w:pos="7020"/>
        </w:tabs>
        <w:ind w:left="709"/>
      </w:pPr>
      <w:r>
        <w:lastRenderedPageBreak/>
        <w:t>Director of Communication, Christian Varney:</w:t>
      </w:r>
    </w:p>
    <w:p w14:paraId="7C42650E" w14:textId="0ABAD3F0" w:rsidR="00A422C6" w:rsidRDefault="00A422C6" w:rsidP="00A422C6">
      <w:pPr>
        <w:pStyle w:val="ListParagraph"/>
        <w:numPr>
          <w:ilvl w:val="0"/>
          <w:numId w:val="15"/>
        </w:numPr>
        <w:tabs>
          <w:tab w:val="left" w:pos="7020"/>
        </w:tabs>
      </w:pPr>
      <w:r>
        <w:t>No newsletter last month</w:t>
      </w:r>
    </w:p>
    <w:p w14:paraId="3C6156C2" w14:textId="5B00CE25" w:rsidR="00A422C6" w:rsidRDefault="00A422C6" w:rsidP="00A422C6">
      <w:pPr>
        <w:pStyle w:val="ListParagraph"/>
        <w:numPr>
          <w:ilvl w:val="0"/>
          <w:numId w:val="15"/>
        </w:numPr>
        <w:tabs>
          <w:tab w:val="left" w:pos="7020"/>
        </w:tabs>
      </w:pPr>
      <w:r>
        <w:t>Working on newsletter now for the end of November</w:t>
      </w:r>
    </w:p>
    <w:p w14:paraId="48F15940" w14:textId="56123AC6" w:rsidR="00A422C6" w:rsidRDefault="00A422C6" w:rsidP="00A422C6">
      <w:pPr>
        <w:pStyle w:val="ListParagraph"/>
        <w:numPr>
          <w:ilvl w:val="0"/>
          <w:numId w:val="15"/>
        </w:numPr>
        <w:tabs>
          <w:tab w:val="left" w:pos="7020"/>
        </w:tabs>
      </w:pPr>
      <w:r>
        <w:t>How to streamline convention invites?</w:t>
      </w:r>
    </w:p>
    <w:p w14:paraId="1465A7CE" w14:textId="02A1434A" w:rsidR="00A422C6" w:rsidRDefault="00A422C6" w:rsidP="00A422C6">
      <w:pPr>
        <w:pStyle w:val="ListParagraph"/>
        <w:numPr>
          <w:ilvl w:val="0"/>
          <w:numId w:val="15"/>
        </w:numPr>
        <w:tabs>
          <w:tab w:val="left" w:pos="7020"/>
        </w:tabs>
      </w:pPr>
      <w:r>
        <w:t>14 delegates for National</w:t>
      </w:r>
    </w:p>
    <w:p w14:paraId="7F9F2194" w14:textId="77777777" w:rsidR="00A422C6" w:rsidRDefault="00A422C6" w:rsidP="00A422C6">
      <w:pPr>
        <w:pStyle w:val="ListParagraph"/>
        <w:tabs>
          <w:tab w:val="left" w:pos="7020"/>
        </w:tabs>
        <w:ind w:left="1429"/>
      </w:pPr>
    </w:p>
    <w:p w14:paraId="46758324" w14:textId="0996036C" w:rsidR="00A422C6" w:rsidRDefault="00A422C6" w:rsidP="00A422C6">
      <w:pPr>
        <w:ind w:left="709"/>
      </w:pPr>
      <w:r>
        <w:t xml:space="preserve">Political Director, Chad </w:t>
      </w:r>
      <w:proofErr w:type="spellStart"/>
      <w:r>
        <w:t>Finkenbriner</w:t>
      </w:r>
      <w:proofErr w:type="spellEnd"/>
      <w:r>
        <w:t xml:space="preserve"> (np):</w:t>
      </w:r>
    </w:p>
    <w:p w14:paraId="5B0E0865" w14:textId="57643E23" w:rsidR="00A422C6" w:rsidRDefault="00A422C6" w:rsidP="00A422C6">
      <w:pPr>
        <w:ind w:left="709"/>
      </w:pPr>
      <w:r>
        <w:t xml:space="preserve">RD: Chad </w:t>
      </w:r>
      <w:r w:rsidR="008E5A79">
        <w:t>has needed to resign from this role for now.  He will be submitting an end report.</w:t>
      </w:r>
    </w:p>
    <w:p w14:paraId="019DE93A" w14:textId="77777777" w:rsidR="00A4300F" w:rsidRDefault="00A4300F" w:rsidP="00AF38D5"/>
    <w:p w14:paraId="4A64EF68" w14:textId="4BD0DF7A" w:rsidR="00C6490D" w:rsidRDefault="00C6490D" w:rsidP="00C6490D">
      <w:r>
        <w:t>Committee Reports:</w:t>
      </w:r>
    </w:p>
    <w:p w14:paraId="271A375E" w14:textId="33CAE824" w:rsidR="004A1162" w:rsidRDefault="004A1162" w:rsidP="00C6490D"/>
    <w:p w14:paraId="34F31EAD" w14:textId="77777777" w:rsidR="004A1162" w:rsidRDefault="004A1162" w:rsidP="004A1162">
      <w:r>
        <w:t xml:space="preserve">Platform Committee, Don Stacy: </w:t>
      </w:r>
    </w:p>
    <w:p w14:paraId="30A4AD56" w14:textId="2B692E6C" w:rsidR="00A4300F" w:rsidRDefault="004A1162" w:rsidP="00A4300F">
      <w:pPr>
        <w:pStyle w:val="ListParagraph"/>
        <w:numPr>
          <w:ilvl w:val="0"/>
          <w:numId w:val="9"/>
        </w:numPr>
      </w:pPr>
      <w:r>
        <w:t xml:space="preserve">Met </w:t>
      </w:r>
      <w:r w:rsidR="008E5A79">
        <w:t>Oct. for a hybrid HQ/Zoom meeting</w:t>
      </w:r>
    </w:p>
    <w:p w14:paraId="7D26A97E" w14:textId="4C9D877B" w:rsidR="008E5A79" w:rsidRDefault="008E5A79" w:rsidP="00A4300F">
      <w:pPr>
        <w:pStyle w:val="ListParagraph"/>
        <w:numPr>
          <w:ilvl w:val="0"/>
          <w:numId w:val="9"/>
        </w:numPr>
      </w:pPr>
      <w:r>
        <w:t>November meeting is 11/21 at 3 pm ET and will be hybrid HQ/Zoom.</w:t>
      </w:r>
    </w:p>
    <w:p w14:paraId="52635DC9" w14:textId="77777777" w:rsidR="008E5A79" w:rsidRDefault="008E5A79" w:rsidP="008E5A79">
      <w:pPr>
        <w:pStyle w:val="ListParagraph"/>
        <w:ind w:left="1429"/>
      </w:pPr>
    </w:p>
    <w:p w14:paraId="389A934F" w14:textId="332454A3" w:rsidR="00A4300F" w:rsidRDefault="00A4300F" w:rsidP="00A4300F">
      <w:r>
        <w:t>Convention Oversight Committee Report, Charles Altendorf:</w:t>
      </w:r>
    </w:p>
    <w:p w14:paraId="2885BAAE" w14:textId="0634B9A3" w:rsidR="004A1162" w:rsidRDefault="004A1162" w:rsidP="007F303C">
      <w:pPr>
        <w:pStyle w:val="ListParagraph"/>
        <w:numPr>
          <w:ilvl w:val="0"/>
          <w:numId w:val="10"/>
        </w:numPr>
      </w:pPr>
      <w:r>
        <w:t>Speakers for 2022 convention being discussed.</w:t>
      </w:r>
    </w:p>
    <w:p w14:paraId="36C12160" w14:textId="77777777" w:rsidR="00A4300F" w:rsidRDefault="00A4300F" w:rsidP="00C6490D"/>
    <w:p w14:paraId="5846D9D5" w14:textId="08551C74" w:rsidR="004A1162" w:rsidRDefault="004141D5" w:rsidP="008E5A79">
      <w:r>
        <w:t xml:space="preserve">Rules Committee, </w:t>
      </w:r>
      <w:r w:rsidR="008E5A79">
        <w:t>Christian Varney:</w:t>
      </w:r>
    </w:p>
    <w:p w14:paraId="44313EFE" w14:textId="24C2E7CF" w:rsidR="008E5A79" w:rsidRDefault="008E5A79" w:rsidP="008E5A79">
      <w:pPr>
        <w:pStyle w:val="ListParagraph"/>
        <w:numPr>
          <w:ilvl w:val="0"/>
          <w:numId w:val="10"/>
        </w:numPr>
      </w:pPr>
      <w:r>
        <w:t xml:space="preserve">Nothing new to report. </w:t>
      </w:r>
    </w:p>
    <w:p w14:paraId="40CEFE93" w14:textId="22F772A0" w:rsidR="000E2189" w:rsidRDefault="000E2189" w:rsidP="007E074A"/>
    <w:p w14:paraId="09F52099" w14:textId="1F769DFD" w:rsidR="004A1162" w:rsidRDefault="008E5A79" w:rsidP="007E074A">
      <w:r>
        <w:t xml:space="preserve">Membership Review Committee, Dale Gillespie: Nothing new to report. </w:t>
      </w:r>
    </w:p>
    <w:p w14:paraId="2497BBBE" w14:textId="7AAF1D78" w:rsidR="008E5A79" w:rsidRDefault="008E5A79" w:rsidP="007E074A"/>
    <w:p w14:paraId="2B0A7E6E" w14:textId="2E604B51" w:rsidR="008E5A79" w:rsidRDefault="008E5A79" w:rsidP="007E074A">
      <w:r>
        <w:t>Convention Oversight Committee, Charles Altendorf: Waiting for agenda from State Chair.</w:t>
      </w:r>
    </w:p>
    <w:p w14:paraId="0311F862" w14:textId="1CEB6917" w:rsidR="004C0346" w:rsidRDefault="004C0346" w:rsidP="00A4300F">
      <w:r>
        <w:tab/>
      </w:r>
    </w:p>
    <w:p w14:paraId="57D9C08B" w14:textId="5B1A9587" w:rsidR="00A824A6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577ED5EE" w14:textId="4C0170E1" w:rsidR="00AB0D51" w:rsidRDefault="00AB0D51" w:rsidP="00AB0D51"/>
    <w:p w14:paraId="6E54373D" w14:textId="38AE0CDB" w:rsidR="001E0281" w:rsidRDefault="001E0281" w:rsidP="00AB0D51">
      <w:r>
        <w:t>JT: next in-person meeting?  Christmas Party Dec. 2</w:t>
      </w:r>
      <w:r w:rsidRPr="001E0281">
        <w:rPr>
          <w:vertAlign w:val="superscript"/>
        </w:rPr>
        <w:t>nd</w:t>
      </w:r>
      <w:r>
        <w:t xml:space="preserve"> or Sat? RD: Will discuss.</w:t>
      </w:r>
    </w:p>
    <w:p w14:paraId="0830066D" w14:textId="12BF4962" w:rsidR="001E0281" w:rsidRDefault="001E0281" w:rsidP="00AB0D51">
      <w:r>
        <w:t xml:space="preserve">CA: FB page has 14K followers. </w:t>
      </w:r>
    </w:p>
    <w:p w14:paraId="2C90E75A" w14:textId="4E08249D" w:rsidR="004A1162" w:rsidRDefault="004A1162" w:rsidP="004A1162">
      <w:r>
        <w:tab/>
      </w:r>
    </w:p>
    <w:p w14:paraId="6D2EB469" w14:textId="33CC02C0" w:rsidR="001E0281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712B4281" w14:textId="77777777" w:rsidR="00A64830" w:rsidRDefault="00A64830">
      <w:pPr>
        <w:rPr>
          <w:b/>
          <w:bCs/>
        </w:rPr>
      </w:pPr>
    </w:p>
    <w:p w14:paraId="3C51BEC6" w14:textId="0D750BE8" w:rsid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5E567149" w14:textId="77777777" w:rsidR="004A1162" w:rsidRPr="00003AEE" w:rsidRDefault="004A1162">
      <w:pPr>
        <w:rPr>
          <w:b/>
          <w:bCs/>
        </w:rPr>
      </w:pPr>
    </w:p>
    <w:p w14:paraId="579BF6FE" w14:textId="50E4C9D2" w:rsidR="00A64830" w:rsidRDefault="001E0281">
      <w:r>
        <w:t>JT: Motion to adjourn.  RD: meeting adjourned at 10:03 pm ET</w:t>
      </w:r>
    </w:p>
    <w:p w14:paraId="0AF55631" w14:textId="77777777" w:rsidR="00AC31A6" w:rsidRDefault="00AC31A6"/>
    <w:p w14:paraId="300ED32D" w14:textId="741F57E0" w:rsidR="004A1162" w:rsidRDefault="000E5BED">
      <w:r>
        <w:pict w14:anchorId="7C8F11F3">
          <v:rect id="_x0000_i1025" style="width:0;height:1.5pt" o:hralign="center" o:hrstd="t" o:hr="t" fillcolor="#a0a0a0" stroked="f"/>
        </w:pict>
      </w:r>
    </w:p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7F303C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At Large Reports</w:t>
      </w:r>
    </w:p>
    <w:p w14:paraId="7C01348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District Chair Reports </w:t>
      </w:r>
    </w:p>
    <w:p w14:paraId="55482356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Director Reports </w:t>
      </w:r>
    </w:p>
    <w:p w14:paraId="4B8083F7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lastRenderedPageBreak/>
        <w:t>Committee reports </w:t>
      </w:r>
    </w:p>
    <w:p w14:paraId="4A5DE32F" w14:textId="11BF95BA" w:rsid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40F7" w14:textId="77777777" w:rsidR="000E5BED" w:rsidRDefault="000E5BED" w:rsidP="001A7481">
      <w:r>
        <w:separator/>
      </w:r>
    </w:p>
  </w:endnote>
  <w:endnote w:type="continuationSeparator" w:id="0">
    <w:p w14:paraId="7535F62A" w14:textId="77777777" w:rsidR="000E5BED" w:rsidRDefault="000E5BED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1AB6" w14:textId="77777777" w:rsidR="000E5BED" w:rsidRDefault="000E5BED" w:rsidP="001A7481">
      <w:r>
        <w:separator/>
      </w:r>
    </w:p>
  </w:footnote>
  <w:footnote w:type="continuationSeparator" w:id="0">
    <w:p w14:paraId="4EFD34B2" w14:textId="77777777" w:rsidR="000E5BED" w:rsidRDefault="000E5BED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10"/>
  </w:num>
  <w:num w:numId="15">
    <w:abstractNumId w:val="2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E2189"/>
    <w:rsid w:val="000E5BED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7481"/>
    <w:rsid w:val="001C4E8F"/>
    <w:rsid w:val="001E0281"/>
    <w:rsid w:val="001E0EEF"/>
    <w:rsid w:val="001E59E3"/>
    <w:rsid w:val="001F3A03"/>
    <w:rsid w:val="001F4720"/>
    <w:rsid w:val="00204DCA"/>
    <w:rsid w:val="00206B50"/>
    <w:rsid w:val="00213578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2E617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8016B"/>
    <w:rsid w:val="00393AFA"/>
    <w:rsid w:val="003A2D73"/>
    <w:rsid w:val="003B733D"/>
    <w:rsid w:val="003C43A1"/>
    <w:rsid w:val="003C62E6"/>
    <w:rsid w:val="003E511F"/>
    <w:rsid w:val="003E69F5"/>
    <w:rsid w:val="003F46C7"/>
    <w:rsid w:val="003F5004"/>
    <w:rsid w:val="00410A4B"/>
    <w:rsid w:val="00412377"/>
    <w:rsid w:val="004141D5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7CD0"/>
    <w:rsid w:val="005743E4"/>
    <w:rsid w:val="00574556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2486A"/>
    <w:rsid w:val="00632913"/>
    <w:rsid w:val="00633087"/>
    <w:rsid w:val="00640135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E074A"/>
    <w:rsid w:val="007E167D"/>
    <w:rsid w:val="007E2366"/>
    <w:rsid w:val="007F303C"/>
    <w:rsid w:val="007F5992"/>
    <w:rsid w:val="00800A72"/>
    <w:rsid w:val="00802FCE"/>
    <w:rsid w:val="00805A1E"/>
    <w:rsid w:val="00806768"/>
    <w:rsid w:val="0081260A"/>
    <w:rsid w:val="00815347"/>
    <w:rsid w:val="00817770"/>
    <w:rsid w:val="008201AF"/>
    <w:rsid w:val="0082051A"/>
    <w:rsid w:val="00830DFF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8E5A79"/>
    <w:rsid w:val="00902523"/>
    <w:rsid w:val="00911F53"/>
    <w:rsid w:val="00912276"/>
    <w:rsid w:val="00916675"/>
    <w:rsid w:val="009373BC"/>
    <w:rsid w:val="00942112"/>
    <w:rsid w:val="00947479"/>
    <w:rsid w:val="00950950"/>
    <w:rsid w:val="0096127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A57E9"/>
    <w:rsid w:val="009B1DC9"/>
    <w:rsid w:val="009C2DAA"/>
    <w:rsid w:val="009D191F"/>
    <w:rsid w:val="009D39C6"/>
    <w:rsid w:val="009D7390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22C6"/>
    <w:rsid w:val="00A4300F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F38D5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2E42"/>
    <w:rsid w:val="00B70D7F"/>
    <w:rsid w:val="00B826D9"/>
    <w:rsid w:val="00B84CEA"/>
    <w:rsid w:val="00B96193"/>
    <w:rsid w:val="00BA647F"/>
    <w:rsid w:val="00BB65E0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C24A9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332AF"/>
    <w:rsid w:val="00F460FC"/>
    <w:rsid w:val="00F54F7F"/>
    <w:rsid w:val="00F56A6D"/>
    <w:rsid w:val="00F6490B"/>
    <w:rsid w:val="00F658DC"/>
    <w:rsid w:val="00F7356B"/>
    <w:rsid w:val="00F73B37"/>
    <w:rsid w:val="00F74985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3</cp:revision>
  <cp:lastPrinted>1995-11-21T23:41:00Z</cp:lastPrinted>
  <dcterms:created xsi:type="dcterms:W3CDTF">2021-12-03T00:49:00Z</dcterms:created>
  <dcterms:modified xsi:type="dcterms:W3CDTF">2021-12-03T01:36:00Z</dcterms:modified>
</cp:coreProperties>
</file>